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1A" w:rsidRDefault="0035241A" w:rsidP="0035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62B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Анкета обратной связи</w:t>
      </w:r>
    </w:p>
    <w:p w:rsidR="0035241A" w:rsidRPr="008F4FE2" w:rsidRDefault="0035241A" w:rsidP="003524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FE2">
        <w:rPr>
          <w:rFonts w:ascii="Times New Roman" w:hAnsi="Times New Roman" w:cs="Times New Roman"/>
          <w:i/>
          <w:sz w:val="28"/>
          <w:szCs w:val="28"/>
          <w:lang w:val="kk-KZ"/>
        </w:rPr>
        <w:t>Уважаемый коллега!</w:t>
      </w:r>
    </w:p>
    <w:p w:rsidR="00AC45B7" w:rsidRDefault="0035241A" w:rsidP="00AC45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F4FE2">
        <w:rPr>
          <w:rFonts w:ascii="Times New Roman" w:hAnsi="Times New Roman" w:cs="Times New Roman"/>
          <w:i/>
          <w:sz w:val="28"/>
          <w:szCs w:val="28"/>
          <w:lang w:val="kk-KZ"/>
        </w:rPr>
        <w:t>Мы заинтересованы в повышении кач</w:t>
      </w:r>
      <w:r w:rsidR="00AC45B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ества и эффективности </w:t>
      </w:r>
    </w:p>
    <w:p w:rsidR="0035241A" w:rsidRPr="006E4372" w:rsidRDefault="00AC45B7" w:rsidP="006E43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курсовых </w:t>
      </w:r>
      <w:r w:rsidR="0035241A" w:rsidRPr="008F4FE2">
        <w:rPr>
          <w:rFonts w:ascii="Times New Roman" w:hAnsi="Times New Roman" w:cs="Times New Roman"/>
          <w:i/>
          <w:sz w:val="28"/>
          <w:szCs w:val="28"/>
          <w:lang w:val="kk-KZ"/>
        </w:rPr>
        <w:t>мероприятий, которые ориентированы на Ваши образовательные  запросы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посткурсовой период. </w:t>
      </w:r>
      <w:r w:rsidR="0035241A" w:rsidRPr="008F4FE2">
        <w:rPr>
          <w:rFonts w:ascii="Times New Roman" w:hAnsi="Times New Roman" w:cs="Times New Roman"/>
          <w:i/>
          <w:sz w:val="28"/>
          <w:szCs w:val="28"/>
          <w:lang w:val="kk-KZ"/>
        </w:rPr>
        <w:t>В этой связи просим Вас ответить на следующие вопросы:</w:t>
      </w:r>
      <w:bookmarkStart w:id="0" w:name="_GoBack"/>
      <w:bookmarkEnd w:id="0"/>
    </w:p>
    <w:p w:rsidR="0035241A" w:rsidRPr="0099663E" w:rsidRDefault="0035241A" w:rsidP="00352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63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ФИО участника: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66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5241A" w:rsidRPr="0035241A" w:rsidRDefault="0035241A" w:rsidP="00352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63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Место работы: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66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Pr="0035241A">
        <w:rPr>
          <w:rFonts w:ascii="Times New Roman" w:hAnsi="Times New Roman" w:cs="Times New Roman"/>
          <w:b/>
          <w:sz w:val="24"/>
          <w:szCs w:val="24"/>
        </w:rPr>
        <w:t>_</w:t>
      </w:r>
    </w:p>
    <w:p w:rsidR="0035241A" w:rsidRPr="0035241A" w:rsidRDefault="0035241A" w:rsidP="00352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63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66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35241A">
        <w:rPr>
          <w:rFonts w:ascii="Times New Roman" w:hAnsi="Times New Roman" w:cs="Times New Roman"/>
          <w:b/>
          <w:sz w:val="24"/>
          <w:szCs w:val="24"/>
        </w:rPr>
        <w:t>_</w:t>
      </w:r>
    </w:p>
    <w:p w:rsidR="0035241A" w:rsidRPr="00AC45B7" w:rsidRDefault="0035241A" w:rsidP="0035241A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оценив</w:t>
      </w:r>
      <w:r w:rsidR="00F843AC" w:rsidRPr="00AC45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аете свой профессиональный рост после </w:t>
      </w:r>
      <w:r w:rsidRPr="00AC45B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AC45B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учения</w:t>
      </w:r>
      <w:r w:rsidRPr="00AC45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курсах?</w:t>
      </w:r>
    </w:p>
    <w:p w:rsidR="0035241A" w:rsidRPr="00AC45B7" w:rsidRDefault="001107C4" w:rsidP="001107C4">
      <w:pPr>
        <w:pStyle w:val="a7"/>
        <w:numPr>
          <w:ilvl w:val="0"/>
          <w:numId w:val="5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sz w:val="24"/>
          <w:szCs w:val="24"/>
        </w:rPr>
        <w:t>заметно повысился</w:t>
      </w:r>
    </w:p>
    <w:p w:rsidR="0035241A" w:rsidRPr="00AC45B7" w:rsidRDefault="001107C4" w:rsidP="001107C4">
      <w:pPr>
        <w:pStyle w:val="a7"/>
        <w:numPr>
          <w:ilvl w:val="0"/>
          <w:numId w:val="5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sz w:val="24"/>
          <w:szCs w:val="24"/>
        </w:rPr>
        <w:t>повысился</w:t>
      </w:r>
    </w:p>
    <w:p w:rsidR="0035241A" w:rsidRPr="00AC45B7" w:rsidRDefault="001107C4" w:rsidP="001107C4">
      <w:pPr>
        <w:pStyle w:val="a7"/>
        <w:numPr>
          <w:ilvl w:val="0"/>
          <w:numId w:val="5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sz w:val="24"/>
          <w:szCs w:val="24"/>
        </w:rPr>
        <w:t>трудно сказать</w:t>
      </w:r>
      <w:r w:rsidR="0035241A" w:rsidRPr="00AC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7C4" w:rsidRPr="00AC45B7" w:rsidRDefault="001107C4" w:rsidP="001107C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b/>
          <w:sz w:val="24"/>
          <w:szCs w:val="24"/>
          <w:lang w:val="kk-KZ"/>
        </w:rPr>
        <w:t>Насколько предложенный материал курсов полезен для практического применения в Вашей работе?</w:t>
      </w:r>
    </w:p>
    <w:p w:rsidR="001107C4" w:rsidRPr="00AC45B7" w:rsidRDefault="001107C4" w:rsidP="001107C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полезен</w:t>
      </w:r>
    </w:p>
    <w:p w:rsidR="001107C4" w:rsidRPr="00AC45B7" w:rsidRDefault="001107C4" w:rsidP="001107C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недостаточно полезен</w:t>
      </w:r>
    </w:p>
    <w:p w:rsidR="001107C4" w:rsidRPr="00AC45B7" w:rsidRDefault="001107C4" w:rsidP="001107C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не представляет практической ценности</w:t>
      </w:r>
    </w:p>
    <w:p w:rsidR="001107C4" w:rsidRPr="00AC45B7" w:rsidRDefault="001107C4" w:rsidP="00110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b/>
          <w:sz w:val="24"/>
          <w:szCs w:val="24"/>
        </w:rPr>
        <w:t>Насколько Ваши ожидания от курсов повышения квалификации реализовались?</w:t>
      </w:r>
    </w:p>
    <w:p w:rsidR="001107C4" w:rsidRPr="00AC45B7" w:rsidRDefault="001107C4" w:rsidP="001107C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sz w:val="24"/>
          <w:szCs w:val="24"/>
        </w:rPr>
        <w:t>полностью</w:t>
      </w:r>
    </w:p>
    <w:p w:rsidR="001107C4" w:rsidRPr="00AC45B7" w:rsidRDefault="001107C4" w:rsidP="001107C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</w:p>
    <w:p w:rsidR="001107C4" w:rsidRPr="00AC45B7" w:rsidRDefault="001107C4" w:rsidP="001107C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B7">
        <w:rPr>
          <w:rFonts w:ascii="Times New Roman" w:eastAsia="Times New Roman" w:hAnsi="Times New Roman" w:cs="Times New Roman"/>
          <w:sz w:val="24"/>
          <w:szCs w:val="24"/>
        </w:rPr>
        <w:t>не реализовались</w:t>
      </w:r>
    </w:p>
    <w:p w:rsidR="001107C4" w:rsidRPr="001107C4" w:rsidRDefault="001107C4" w:rsidP="001107C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каким направлениям деятельности Вы</w:t>
      </w:r>
      <w:r w:rsidRPr="00AC45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продолжаете</w:t>
      </w:r>
      <w:r w:rsidR="00AC45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испытывать </w:t>
      </w:r>
      <w:r w:rsidRPr="001107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трудности?</w:t>
      </w:r>
    </w:p>
    <w:p w:rsidR="001107C4" w:rsidRPr="001107C4" w:rsidRDefault="001107C4" w:rsidP="001107C4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нормативно-правовому обеспечению образовательного процесса 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психолого</w:t>
      </w: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>-педагогическ</w:t>
      </w:r>
      <w:r w:rsidRPr="001107C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ому</w:t>
      </w: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научно-исследовательскому 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методическому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планирование 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проблемам педагогического анализа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воспитательному </w:t>
      </w:r>
    </w:p>
    <w:p w:rsidR="001107C4" w:rsidRPr="001107C4" w:rsidRDefault="001107C4" w:rsidP="001107C4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организационному</w:t>
      </w:r>
    </w:p>
    <w:p w:rsidR="001107C4" w:rsidRPr="001107C4" w:rsidRDefault="001107C4" w:rsidP="00AC45B7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управленческому (для руководителей ОО)</w:t>
      </w:r>
    </w:p>
    <w:p w:rsidR="00F843AC" w:rsidRPr="00AC45B7" w:rsidRDefault="00F843AC" w:rsidP="00110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B7">
        <w:rPr>
          <w:rFonts w:ascii="Times New Roman" w:hAnsi="Times New Roman" w:cs="Times New Roman"/>
          <w:b/>
          <w:sz w:val="24"/>
          <w:szCs w:val="24"/>
        </w:rPr>
        <w:t>Из каких источников Вы получаете информацию об инновационных подходах к образованию?</w:t>
      </w:r>
    </w:p>
    <w:p w:rsidR="00F843AC" w:rsidRPr="00AC45B7" w:rsidRDefault="00F843AC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</w:p>
    <w:p w:rsidR="00F843AC" w:rsidRPr="00AC45B7" w:rsidRDefault="00F843AC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научно-методические издания РК</w:t>
      </w:r>
    </w:p>
    <w:p w:rsidR="00F843AC" w:rsidRPr="00AC45B7" w:rsidRDefault="00F843AC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научно-методические издания СНГ</w:t>
      </w:r>
      <w:r w:rsidRPr="00AC45B7">
        <w:rPr>
          <w:rFonts w:ascii="Times New Roman" w:hAnsi="Times New Roman" w:cs="Times New Roman"/>
          <w:sz w:val="24"/>
          <w:szCs w:val="24"/>
          <w:lang w:val="kk-KZ"/>
        </w:rPr>
        <w:t>, дальнего зарубежья</w:t>
      </w:r>
    </w:p>
    <w:p w:rsidR="00F843AC" w:rsidRPr="00AC45B7" w:rsidRDefault="001107C4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научно-методическая служба ОО</w:t>
      </w:r>
    </w:p>
    <w:p w:rsidR="00F843AC" w:rsidRPr="00AC45B7" w:rsidRDefault="00F843AC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методический кабинет гор</w:t>
      </w:r>
      <w:r w:rsidR="001107C4" w:rsidRPr="00AC45B7">
        <w:rPr>
          <w:rFonts w:ascii="Times New Roman" w:hAnsi="Times New Roman" w:cs="Times New Roman"/>
          <w:sz w:val="24"/>
          <w:szCs w:val="24"/>
          <w:lang w:val="kk-KZ"/>
        </w:rPr>
        <w:t>/обл</w:t>
      </w:r>
      <w:r w:rsidRPr="00AC45B7">
        <w:rPr>
          <w:rFonts w:ascii="Times New Roman" w:hAnsi="Times New Roman" w:cs="Times New Roman"/>
          <w:sz w:val="24"/>
          <w:szCs w:val="24"/>
          <w:lang w:val="kk-KZ"/>
        </w:rPr>
        <w:t>ОО</w:t>
      </w:r>
    </w:p>
    <w:p w:rsidR="00F843AC" w:rsidRPr="00AC45B7" w:rsidRDefault="00F843AC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интернет ресурсы, сетевое сообщество</w:t>
      </w:r>
    </w:p>
    <w:p w:rsidR="00F843AC" w:rsidRPr="00AC45B7" w:rsidRDefault="001107C4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посткурсовая работа ННПЦ РСИО</w:t>
      </w:r>
      <w:r w:rsidR="00F843AC" w:rsidRPr="00AC45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43AC" w:rsidRPr="00AC45B7">
        <w:rPr>
          <w:rFonts w:ascii="Times New Roman" w:hAnsi="Times New Roman" w:cs="Times New Roman"/>
          <w:sz w:val="24"/>
          <w:szCs w:val="24"/>
        </w:rPr>
        <w:t>(</w:t>
      </w:r>
      <w:r w:rsidR="00F843AC" w:rsidRPr="00AC45B7">
        <w:rPr>
          <w:rFonts w:ascii="Times New Roman" w:hAnsi="Times New Roman" w:cs="Times New Roman"/>
          <w:i/>
          <w:sz w:val="24"/>
          <w:szCs w:val="24"/>
        </w:rPr>
        <w:t xml:space="preserve">семинары, конференции и т.д., в т.ч. </w:t>
      </w:r>
      <w:r w:rsidR="00F843AC" w:rsidRPr="00AC45B7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F843AC" w:rsidRPr="00AC45B7">
        <w:rPr>
          <w:rFonts w:ascii="Times New Roman" w:hAnsi="Times New Roman" w:cs="Times New Roman"/>
          <w:i/>
          <w:sz w:val="24"/>
          <w:szCs w:val="24"/>
        </w:rPr>
        <w:t>-</w:t>
      </w:r>
      <w:r w:rsidR="00F843AC" w:rsidRPr="00AC45B7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="00F843AC" w:rsidRPr="00AC45B7">
        <w:rPr>
          <w:rFonts w:ascii="Times New Roman" w:hAnsi="Times New Roman" w:cs="Times New Roman"/>
          <w:sz w:val="24"/>
          <w:szCs w:val="24"/>
        </w:rPr>
        <w:t>)</w:t>
      </w:r>
    </w:p>
    <w:p w:rsidR="00F843AC" w:rsidRPr="00AC45B7" w:rsidRDefault="00F843AC" w:rsidP="00F843AC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B7">
        <w:rPr>
          <w:rFonts w:ascii="Times New Roman" w:hAnsi="Times New Roman" w:cs="Times New Roman"/>
          <w:sz w:val="24"/>
          <w:szCs w:val="24"/>
        </w:rPr>
        <w:t>друг</w:t>
      </w:r>
      <w:r w:rsidRPr="00AC45B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AC45B7">
        <w:rPr>
          <w:rFonts w:ascii="Times New Roman" w:hAnsi="Times New Roman" w:cs="Times New Roman"/>
          <w:sz w:val="24"/>
          <w:szCs w:val="24"/>
        </w:rPr>
        <w:t>е</w:t>
      </w:r>
    </w:p>
    <w:p w:rsidR="001107C4" w:rsidRPr="001107C4" w:rsidRDefault="001107C4" w:rsidP="001107C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07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Хот</w:t>
      </w:r>
      <w:r w:rsidRPr="00AC45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ели бы Вы </w:t>
      </w:r>
      <w:r w:rsidRPr="001107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поддерживать связь</w:t>
      </w:r>
      <w:r w:rsidRPr="00AC45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посткурсовой период</w:t>
      </w:r>
      <w:r w:rsidRPr="001107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 ННПЦ РСИО? Если да, то в какой форме?</w:t>
      </w:r>
    </w:p>
    <w:p w:rsidR="00F843AC" w:rsidRPr="00AC45B7" w:rsidRDefault="00F843AC" w:rsidP="00AC45B7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Конференция</w:t>
      </w:r>
    </w:p>
    <w:p w:rsidR="00F843AC" w:rsidRPr="00AC45B7" w:rsidRDefault="00F843AC" w:rsidP="001107C4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Семинар</w:t>
      </w:r>
    </w:p>
    <w:p w:rsidR="00F843AC" w:rsidRPr="00AC45B7" w:rsidRDefault="00F843AC" w:rsidP="001107C4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</w:p>
    <w:p w:rsidR="00F843AC" w:rsidRPr="00AC45B7" w:rsidRDefault="00F843AC" w:rsidP="001107C4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Мастер-класс</w:t>
      </w:r>
    </w:p>
    <w:p w:rsidR="00F843AC" w:rsidRPr="00AC45B7" w:rsidRDefault="00F843AC" w:rsidP="001107C4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C45B7">
        <w:rPr>
          <w:rFonts w:ascii="Times New Roman" w:hAnsi="Times New Roman" w:cs="Times New Roman"/>
          <w:sz w:val="24"/>
          <w:szCs w:val="24"/>
          <w:lang w:val="kk-KZ"/>
        </w:rPr>
        <w:t>Другое</w:t>
      </w:r>
    </w:p>
    <w:p w:rsidR="00DA604C" w:rsidRPr="00AC45B7" w:rsidRDefault="00AC45B7" w:rsidP="00AC45B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sz w:val="24"/>
          <w:szCs w:val="24"/>
          <w:lang w:val="kk-KZ"/>
        </w:rPr>
        <w:t xml:space="preserve">                                             </w:t>
      </w:r>
      <w:r w:rsidR="0035241A" w:rsidRPr="00AC45B7">
        <w:rPr>
          <w:rFonts w:ascii="Times New Roman" w:hAnsi="Times New Roman" w:cs="Times New Roman"/>
          <w:b/>
          <w:sz w:val="24"/>
          <w:szCs w:val="24"/>
        </w:rPr>
        <w:t xml:space="preserve">Благодарим </w:t>
      </w:r>
      <w:r w:rsidR="0035241A" w:rsidRPr="00AC45B7">
        <w:rPr>
          <w:rFonts w:ascii="Times New Roman" w:hAnsi="Times New Roman" w:cs="Times New Roman"/>
          <w:b/>
          <w:sz w:val="24"/>
          <w:szCs w:val="24"/>
          <w:lang w:val="en-US"/>
        </w:rPr>
        <w:t>за заполнение анкеты!</w:t>
      </w:r>
    </w:p>
    <w:sectPr w:rsidR="00DA604C" w:rsidRPr="00AC45B7" w:rsidSect="00AC45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97" w:rsidRDefault="003A2397" w:rsidP="0035241A">
      <w:pPr>
        <w:spacing w:after="0" w:line="240" w:lineRule="auto"/>
      </w:pPr>
      <w:r>
        <w:separator/>
      </w:r>
    </w:p>
  </w:endnote>
  <w:endnote w:type="continuationSeparator" w:id="0">
    <w:p w:rsidR="003A2397" w:rsidRDefault="003A2397" w:rsidP="0035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97" w:rsidRDefault="003A2397" w:rsidP="0035241A">
      <w:pPr>
        <w:spacing w:after="0" w:line="240" w:lineRule="auto"/>
      </w:pPr>
      <w:r>
        <w:separator/>
      </w:r>
    </w:p>
  </w:footnote>
  <w:footnote w:type="continuationSeparator" w:id="0">
    <w:p w:rsidR="003A2397" w:rsidRDefault="003A2397" w:rsidP="0035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D6"/>
    <w:multiLevelType w:val="hybridMultilevel"/>
    <w:tmpl w:val="266C70CE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0F22"/>
    <w:multiLevelType w:val="hybridMultilevel"/>
    <w:tmpl w:val="64F69496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4CA"/>
    <w:multiLevelType w:val="hybridMultilevel"/>
    <w:tmpl w:val="1F94CB52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8C54040"/>
    <w:multiLevelType w:val="hybridMultilevel"/>
    <w:tmpl w:val="31EED220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78D"/>
    <w:multiLevelType w:val="hybridMultilevel"/>
    <w:tmpl w:val="86640FA6"/>
    <w:lvl w:ilvl="0" w:tplc="A8E861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0400"/>
    <w:multiLevelType w:val="hybridMultilevel"/>
    <w:tmpl w:val="3B2C8124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5A2D"/>
    <w:multiLevelType w:val="hybridMultilevel"/>
    <w:tmpl w:val="B57CE0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BFA10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C201E79"/>
    <w:multiLevelType w:val="hybridMultilevel"/>
    <w:tmpl w:val="8DBA96EE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A85"/>
    <w:multiLevelType w:val="hybridMultilevel"/>
    <w:tmpl w:val="0F463B30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7AF"/>
    <w:multiLevelType w:val="hybridMultilevel"/>
    <w:tmpl w:val="2884A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5B6E"/>
    <w:multiLevelType w:val="hybridMultilevel"/>
    <w:tmpl w:val="6B8C40B0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A"/>
    <w:rsid w:val="001107C4"/>
    <w:rsid w:val="0035241A"/>
    <w:rsid w:val="003A2397"/>
    <w:rsid w:val="006E4372"/>
    <w:rsid w:val="00AC45B7"/>
    <w:rsid w:val="00B713AA"/>
    <w:rsid w:val="00DA604C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1A0"/>
  <w15:chartTrackingRefBased/>
  <w15:docId w15:val="{4DA47730-A9F8-45AC-84C6-DB6E97B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4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41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1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2022-09-14T10:08:00Z</dcterms:created>
  <dcterms:modified xsi:type="dcterms:W3CDTF">2022-09-15T02:59:00Z</dcterms:modified>
</cp:coreProperties>
</file>